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67" w:rsidRDefault="007A27EA" w:rsidP="007A2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7A27EA" w:rsidRDefault="007A27EA" w:rsidP="007A2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курсовую работу студентки группы 3-З</w:t>
      </w:r>
    </w:p>
    <w:p w:rsidR="007A27EA" w:rsidRDefault="007A27EA" w:rsidP="007A2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27EA" w:rsidRDefault="007A27EA" w:rsidP="007A2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Милана, при анализе курсовой работы были выявлены следующие недочеты:</w:t>
      </w:r>
    </w:p>
    <w:p w:rsidR="00F2487D" w:rsidRDefault="007A27EA" w:rsidP="007A2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плане необходимо добавить раздел с исследованием земельного фонда Саратовской области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Базарнокарабулакского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У тебя исследования проведены в целом по земельному фонду мира. В п. 2.1. главы 2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представлено очень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информации. В работе хотелось бы увидеть результат исследования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таблиц и т.д.  информации для этого у тебя достаточно. Обрати внимание на шрифт (</w:t>
      </w:r>
      <w:r w:rsidR="00F2487D">
        <w:rPr>
          <w:rFonts w:ascii="Times New Roman" w:hAnsi="Times New Roman" w:cs="Times New Roman"/>
          <w:sz w:val="28"/>
          <w:szCs w:val="28"/>
        </w:rPr>
        <w:t xml:space="preserve">читай в методичке требования: шрифт </w:t>
      </w:r>
      <w:proofErr w:type="spellStart"/>
      <w:r w:rsidR="00F2487D">
        <w:rPr>
          <w:rFonts w:ascii="Times New Roman" w:hAnsi="Times New Roman" w:cs="Times New Roman"/>
          <w:sz w:val="28"/>
          <w:szCs w:val="28"/>
        </w:rPr>
        <w:t>долженн</w:t>
      </w:r>
      <w:proofErr w:type="spellEnd"/>
      <w:r w:rsidR="00F2487D">
        <w:rPr>
          <w:rFonts w:ascii="Times New Roman" w:hAnsi="Times New Roman" w:cs="Times New Roman"/>
          <w:sz w:val="28"/>
          <w:szCs w:val="28"/>
        </w:rPr>
        <w:t xml:space="preserve"> быть 14, интервал 1,5). Список литературы у тебя другим шрифтом и одинаковый с Урановым Кириллом. Литературу возьми из методических указаний. Желаю успехов!</w:t>
      </w:r>
    </w:p>
    <w:p w:rsidR="007A27EA" w:rsidRPr="007A27EA" w:rsidRDefault="00F2487D" w:rsidP="007A2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Уважением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по любым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помочь.</w:t>
      </w:r>
      <w:bookmarkStart w:id="0" w:name="_GoBack"/>
      <w:bookmarkEnd w:id="0"/>
      <w:r w:rsidR="007A27E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27EA" w:rsidRPr="007A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6EF2"/>
    <w:multiLevelType w:val="hybridMultilevel"/>
    <w:tmpl w:val="1386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DA"/>
    <w:rsid w:val="002F7C67"/>
    <w:rsid w:val="00486525"/>
    <w:rsid w:val="0070316E"/>
    <w:rsid w:val="007A27EA"/>
    <w:rsid w:val="009B118E"/>
    <w:rsid w:val="00A37576"/>
    <w:rsid w:val="00CA0CDA"/>
    <w:rsid w:val="00DA36D1"/>
    <w:rsid w:val="00E744BC"/>
    <w:rsid w:val="00F2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1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C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1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2020-03-30T17:27:00Z</dcterms:created>
  <dcterms:modified xsi:type="dcterms:W3CDTF">2020-03-30T17:27:00Z</dcterms:modified>
</cp:coreProperties>
</file>